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hAnsi="Times New Roman" w:cs="Times New Roman"/>
          <w:b/>
          <w:sz w:val="28"/>
          <w:szCs w:val="28"/>
        </w:rPr>
        <w:t xml:space="preserve">График  открытых уроков в рамках </w:t>
      </w: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педагогического мастерства </w:t>
      </w:r>
    </w:p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>«Открытый урок. От педагога к педагогу»</w:t>
      </w:r>
    </w:p>
    <w:p w:rsidR="00483FE1" w:rsidRPr="00505730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730">
        <w:rPr>
          <w:rFonts w:ascii="Times New Roman" w:hAnsi="Times New Roman" w:cs="Times New Roman"/>
          <w:i/>
          <w:sz w:val="28"/>
          <w:szCs w:val="28"/>
        </w:rPr>
        <w:t>14 февраля – 14 марта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2018 г</w:t>
      </w:r>
    </w:p>
    <w:p w:rsidR="00483FE1" w:rsidRPr="00146F16" w:rsidRDefault="00483FE1" w:rsidP="00483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0"/>
        <w:gridCol w:w="2267"/>
        <w:gridCol w:w="2234"/>
        <w:gridCol w:w="1034"/>
        <w:gridCol w:w="3726"/>
        <w:gridCol w:w="1116"/>
        <w:gridCol w:w="850"/>
        <w:gridCol w:w="991"/>
        <w:gridCol w:w="1758"/>
      </w:tblGrid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Время начала</w:t>
            </w:r>
          </w:p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46F16">
            <w:pPr>
              <w:jc w:val="center"/>
              <w:rPr>
                <w:b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ФИО</w:t>
            </w:r>
          </w:p>
          <w:p w:rsidR="00483FE1" w:rsidRPr="00146F16" w:rsidRDefault="00483FE1" w:rsidP="00146F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6F16">
              <w:rPr>
                <w:b/>
                <w:sz w:val="24"/>
                <w:szCs w:val="24"/>
              </w:rPr>
              <w:t>Учителя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C53B41" w:rsidRDefault="00483FE1" w:rsidP="001F2693">
            <w:pPr>
              <w:spacing w:after="150"/>
              <w:jc w:val="center"/>
            </w:pPr>
            <w:r w:rsidRPr="00C53B41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10а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Формирование умений устной речи по теме «Выбор профессии»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27.02.18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spacing w:after="150"/>
              <w:jc w:val="center"/>
            </w:pPr>
            <w:r w:rsidRPr="00146F16">
              <w:t>Павлова Наталья Сергеевна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Музыка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Образы борьбы и победы в искусстве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14.02.18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spacing w:after="150"/>
              <w:jc w:val="center"/>
            </w:pPr>
            <w:r w:rsidRPr="00146F16">
              <w:t>Кашникова Елена Григорьевна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Решение логических задач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14.02.18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spacing w:after="150"/>
              <w:jc w:val="center"/>
            </w:pPr>
            <w:r w:rsidRPr="00146F16">
              <w:t>Аверина Елена Александровна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Еда и напитки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28.02.18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jc w:val="center"/>
            </w:pPr>
            <w:r w:rsidRPr="00146F16">
              <w:t>Аюпова</w:t>
            </w:r>
          </w:p>
          <w:p w:rsidR="00483FE1" w:rsidRPr="00146F16" w:rsidRDefault="00483FE1" w:rsidP="001D7C6C">
            <w:pPr>
              <w:jc w:val="center"/>
            </w:pPr>
            <w:r w:rsidRPr="00146F16">
              <w:t>Ольга Руслановна</w:t>
            </w:r>
          </w:p>
        </w:tc>
      </w:tr>
      <w:tr w:rsidR="00483FE1" w:rsidRPr="00146F16" w:rsidTr="00076341">
        <w:trPr>
          <w:trHeight w:val="6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jc w:val="center"/>
            </w:pPr>
            <w:r w:rsidRPr="00146F16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jc w:val="center"/>
            </w:pPr>
            <w:r w:rsidRPr="00146F16">
              <w:t>8             (1страта)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«Сложение и умножение числовых неравенств».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A42A3" w:rsidP="004A42A3">
            <w:pPr>
              <w:jc w:val="center"/>
            </w:pPr>
            <w:r>
              <w:t>26.02.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jc w:val="center"/>
            </w:pPr>
            <w:r w:rsidRPr="00146F16">
              <w:t>Гринько Владимир Олегович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jc w:val="center"/>
            </w:pPr>
            <w:r w:rsidRPr="00146F16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«Умножение десятичной дроби на натуральное число».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A42A3" w:rsidP="004A42A3">
            <w:pPr>
              <w:jc w:val="center"/>
            </w:pPr>
            <w:r>
              <w:t>27.02.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12.15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1" w:rsidRPr="00146F16" w:rsidRDefault="00483FE1" w:rsidP="001D7C6C">
            <w:pPr>
              <w:jc w:val="center"/>
            </w:pPr>
            <w:r w:rsidRPr="00146F16">
              <w:t>Мельник Наталья Станиславовна</w:t>
            </w:r>
          </w:p>
          <w:p w:rsidR="00483FE1" w:rsidRPr="00146F16" w:rsidRDefault="00483FE1" w:rsidP="001D7C6C">
            <w:pPr>
              <w:jc w:val="center"/>
            </w:pP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9                   (1страта)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 xml:space="preserve">«Формула суммы </w:t>
            </w:r>
            <w:r w:rsidRPr="00146F16">
              <w:rPr>
                <w:lang w:val="en-US"/>
              </w:rPr>
              <w:t>n</w:t>
            </w:r>
            <w:r w:rsidRPr="00146F16">
              <w:t xml:space="preserve"> первых членов арифметической прогрессии»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26.02.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Смирнова Надежда Михайловна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rPr>
                <w:shd w:val="clear" w:color="auto" w:fill="FFFFFF"/>
              </w:rPr>
              <w:t>«Визуализация информации в текстовых документах»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4A42A3">
            <w:pPr>
              <w:jc w:val="center"/>
            </w:pPr>
            <w:r>
              <w:t>06.03.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13.10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Воробьева Ольга Юрьевна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Информатика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«Формы записи алгоритмов»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20.02.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10.10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Илларионова Елена Викторовна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6б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«Деепричастный оборот»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16.02.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spacing w:after="150"/>
              <w:jc w:val="center"/>
            </w:pPr>
            <w:r w:rsidRPr="00146F16">
              <w:t>Басистая Елена Николаевна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Литература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8а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И. Бунин. «Кавказ»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26.02.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 xml:space="preserve">Корнияш Светлана </w:t>
            </w:r>
            <w:r w:rsidRPr="00146F16">
              <w:lastRenderedPageBreak/>
              <w:t>Васильевна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2в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E3117E" w:rsidP="00076341">
            <w:pPr>
              <w:spacing w:after="150"/>
              <w:jc w:val="center"/>
            </w:pPr>
            <w:r w:rsidRPr="00146F16">
              <w:t>Правила поведения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13.03.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E3117E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E3117E" w:rsidP="00BF321A">
            <w:pPr>
              <w:spacing w:after="150"/>
              <w:jc w:val="center"/>
            </w:pPr>
            <w:r w:rsidRPr="00146F16"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Русинова Надежда Петровна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2а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«Я и моя семья».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06.03.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9.15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Лазоренко Алёна Игоревна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Обществознание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6к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«Человек славен добрыми делами»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14.03.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13.10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Алексеев Анатолий Николаевич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  <w:rPr>
                <w:lang w:eastAsia="en-US"/>
              </w:rPr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Введение в химию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7б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«Вспомним всех поименно»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</w:t>
            </w:r>
            <w:r w:rsidR="00483FE1" w:rsidRPr="00146F16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13.15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spacing w:after="150"/>
              <w:jc w:val="center"/>
              <w:rPr>
                <w:lang w:eastAsia="en-US"/>
              </w:rPr>
            </w:pPr>
            <w:r w:rsidRPr="00146F16">
              <w:rPr>
                <w:lang w:eastAsia="en-US"/>
              </w:rPr>
              <w:t>Мордвинова Наталья Викторовна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Биология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8б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«Эндокринная система»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01.03.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spacing w:after="150"/>
              <w:jc w:val="center"/>
            </w:pPr>
            <w:r w:rsidRPr="00146F16">
              <w:t>Рудковская Галина Анатольевна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  <w:r w:rsidR="00E3117E" w:rsidRPr="00146F1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Музыка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3б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  <w:rPr>
                <w:rFonts w:eastAsia="Calibri"/>
                <w:lang w:eastAsia="en-US"/>
              </w:rPr>
            </w:pPr>
            <w:r w:rsidRPr="00146F16">
              <w:rPr>
                <w:rFonts w:eastAsia="Calibri"/>
                <w:lang w:eastAsia="en-US"/>
              </w:rPr>
              <w:t xml:space="preserve">Сюита «Пер </w:t>
            </w:r>
            <w:proofErr w:type="spellStart"/>
            <w:r w:rsidRPr="00146F16">
              <w:rPr>
                <w:rFonts w:eastAsia="Calibri"/>
                <w:lang w:eastAsia="en-US"/>
              </w:rPr>
              <w:t>Гюнт</w:t>
            </w:r>
            <w:proofErr w:type="spellEnd"/>
            <w:r w:rsidRPr="00146F16">
              <w:rPr>
                <w:rFonts w:eastAsia="Calibri"/>
                <w:lang w:eastAsia="en-US"/>
              </w:rPr>
              <w:t>» Эдвард Григ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02.03.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  <w:rPr>
                <w:lang w:eastAsia="en-US"/>
              </w:rPr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  <w:rPr>
                <w:lang w:eastAsia="en-US"/>
              </w:rPr>
            </w:pPr>
            <w:r w:rsidRPr="00146F16"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Колосова Наталья  Васильевна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  <w:r w:rsidR="00E3117E" w:rsidRPr="00146F16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ИЗО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5к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«О чём рассказывают нам ге</w:t>
            </w:r>
            <w:r w:rsidR="00146F16" w:rsidRPr="00146F16">
              <w:t>рбы и эмблемы. Герб города Луги</w:t>
            </w:r>
            <w:r w:rsidRPr="00146F16"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01.03.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Тимофеева Наталья Юрьевна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  <w:r w:rsidR="00E3117E" w:rsidRPr="00146F16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E5A52" w:rsidP="001F2693">
            <w:pPr>
              <w:jc w:val="center"/>
            </w:pPr>
            <w:r w:rsidRPr="00146F16">
              <w:t>Физ</w:t>
            </w:r>
            <w:r>
              <w:t xml:space="preserve">ическая </w:t>
            </w:r>
            <w:r w:rsidRPr="00146F16"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3а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Баскетбол. Ведение и передача мяча.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20.02.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10.10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Петров Александр Сергеевич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  <w:r w:rsidR="00E3117E" w:rsidRPr="00146F1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Физ</w:t>
            </w:r>
            <w:r w:rsidR="004E5A52">
              <w:t xml:space="preserve">ическая </w:t>
            </w:r>
            <w:r w:rsidRPr="00146F16"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4а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Баскетбол. Передача мяча двумя руками от груди.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20.02.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11.05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Марков Роман Васильевич</w:t>
            </w:r>
          </w:p>
        </w:tc>
      </w:tr>
      <w:tr w:rsidR="00483FE1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1</w:t>
            </w:r>
            <w:r w:rsidR="00E3117E" w:rsidRPr="00146F16"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СОШ №4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jc w:val="center"/>
            </w:pPr>
            <w:r w:rsidRPr="00146F16">
              <w:t>Технология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1F2693">
            <w:pPr>
              <w:spacing w:after="150"/>
              <w:jc w:val="center"/>
            </w:pPr>
            <w:r w:rsidRPr="00146F16">
              <w:t>5к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076341">
            <w:pPr>
              <w:spacing w:after="150"/>
              <w:jc w:val="center"/>
            </w:pPr>
            <w:r w:rsidRPr="00146F16">
              <w:t>Приёмы работы на швейной машине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A42A3" w:rsidP="00BF321A">
            <w:pPr>
              <w:spacing w:after="150"/>
              <w:jc w:val="center"/>
            </w:pPr>
            <w:r>
              <w:t>20.02.</w:t>
            </w:r>
            <w:r w:rsidR="00483FE1" w:rsidRPr="00146F16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  <w:r w:rsidRPr="00146F16">
              <w:t>3-4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146F16" w:rsidRDefault="00483FE1" w:rsidP="00BF321A">
            <w:pPr>
              <w:spacing w:after="15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1" w:rsidRPr="00146F16" w:rsidRDefault="00483FE1" w:rsidP="001D7C6C">
            <w:pPr>
              <w:jc w:val="center"/>
            </w:pPr>
            <w:r w:rsidRPr="00146F16">
              <w:t>Ревенко Наталья Петровна</w:t>
            </w:r>
          </w:p>
        </w:tc>
      </w:tr>
      <w:tr w:rsidR="008C262F" w:rsidRPr="00146F16" w:rsidTr="00F3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F30FBB" w:rsidP="00F30FBB">
            <w:pPr>
              <w:spacing w:line="72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C262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rPr>
                <w:color w:val="000000"/>
              </w:rPr>
            </w:pPr>
            <w:r w:rsidRPr="00385D65">
              <w:rPr>
                <w:color w:val="00000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</w:p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rPr>
                <w:color w:val="000000"/>
              </w:rPr>
            </w:pPr>
            <w:r w:rsidRPr="00385D65">
              <w:rPr>
                <w:color w:val="000000"/>
              </w:rPr>
              <w:t>Обучение технике плавания кролем на груди и на спине.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расписание занятий ФОК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11.00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Силина Ирина Геннадьевна</w:t>
            </w:r>
          </w:p>
        </w:tc>
      </w:tr>
      <w:tr w:rsidR="008C262F" w:rsidRPr="00146F16" w:rsidTr="00F30FBB">
        <w:trPr>
          <w:trHeight w:val="6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F30FBB" w:rsidP="00F30FBB">
            <w:pPr>
              <w:spacing w:line="72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rPr>
                <w:color w:val="000000"/>
              </w:rPr>
            </w:pPr>
            <w:r w:rsidRPr="00385D65">
              <w:rPr>
                <w:color w:val="000000"/>
              </w:rPr>
              <w:t>Технология (девочки)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385D65" w:rsidRDefault="008C262F" w:rsidP="0084788A">
            <w:pPr>
              <w:spacing w:after="150"/>
              <w:jc w:val="both"/>
              <w:rPr>
                <w:color w:val="000000"/>
              </w:rPr>
            </w:pPr>
            <w:r w:rsidRPr="00385D65">
              <w:rPr>
                <w:color w:val="000000"/>
              </w:rPr>
              <w:t>Праздничный наряд. Изготовление поясного изделия. Юбки. (Творческий проект)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F30FBB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 xml:space="preserve">3-4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Стоножко Виктория Владимировна</w:t>
            </w:r>
          </w:p>
        </w:tc>
      </w:tr>
      <w:tr w:rsidR="008C262F" w:rsidRPr="00146F16" w:rsidTr="00F3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F30FBB" w:rsidP="00F30FBB">
            <w:pPr>
              <w:spacing w:line="72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C262F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rPr>
                <w:color w:val="000000"/>
              </w:rPr>
            </w:pPr>
            <w:r w:rsidRPr="00385D65">
              <w:rPr>
                <w:color w:val="000000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385D65" w:rsidRDefault="008C262F" w:rsidP="0084788A">
            <w:pPr>
              <w:spacing w:after="150"/>
              <w:rPr>
                <w:color w:val="000000"/>
              </w:rPr>
            </w:pPr>
            <w:r w:rsidRPr="00385D65">
              <w:rPr>
                <w:color w:val="000000"/>
              </w:rPr>
              <w:t xml:space="preserve">С. </w:t>
            </w:r>
            <w:proofErr w:type="gramStart"/>
            <w:r w:rsidRPr="00385D65">
              <w:rPr>
                <w:color w:val="000000"/>
              </w:rPr>
              <w:t>Чёрный</w:t>
            </w:r>
            <w:proofErr w:type="gramEnd"/>
            <w:r w:rsidRPr="00385D65">
              <w:rPr>
                <w:color w:val="000000"/>
              </w:rPr>
              <w:t xml:space="preserve"> «Живая азбука». Ф. Кривин «Почему А поётся, а Б нет».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3 урок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85D65" w:rsidRDefault="008C262F" w:rsidP="0084788A">
            <w:pPr>
              <w:spacing w:after="150"/>
              <w:jc w:val="center"/>
              <w:rPr>
                <w:color w:val="000000"/>
              </w:rPr>
            </w:pPr>
            <w:r w:rsidRPr="00385D65">
              <w:rPr>
                <w:color w:val="000000"/>
              </w:rPr>
              <w:t>Степанова Таисия Ивановна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СОШ 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Биология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«Способность растений воспринимать воздействия внешней среды и реагировать на них».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14.02.18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10.15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Чирикова Ольга Алексеевна</w:t>
            </w:r>
          </w:p>
        </w:tc>
      </w:tr>
      <w:tr w:rsidR="008C262F" w:rsidRPr="00146F16" w:rsidTr="00C53B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СОШ 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C53B41">
            <w:pPr>
              <w:jc w:val="center"/>
            </w:pPr>
            <w:r w:rsidRPr="00146F16">
              <w:t>Инженерная графика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«Анализ геометрической формы предмета».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14.02.18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10.15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Егорова Лариса Александровна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СОШ 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Математика</w:t>
            </w:r>
          </w:p>
          <w:p w:rsidR="008C262F" w:rsidRPr="00146F16" w:rsidRDefault="008C262F" w:rsidP="001F269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9</w:t>
            </w:r>
          </w:p>
          <w:p w:rsidR="008C262F" w:rsidRPr="00146F16" w:rsidRDefault="008C262F" w:rsidP="001F2693">
            <w:pPr>
              <w:spacing w:after="150"/>
              <w:jc w:val="center"/>
            </w:pPr>
            <w:r w:rsidRPr="00146F16">
              <w:rPr>
                <w:lang w:val="en-US"/>
              </w:rPr>
              <w:t>I</w:t>
            </w:r>
            <w:r w:rsidRPr="00146F16">
              <w:t>страта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«Синус, косинус, тангенс угла в геометрических задачах».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20.02.18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Гончарова Людмила Николаевна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СОШ 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Математика</w:t>
            </w:r>
          </w:p>
          <w:p w:rsidR="008C262F" w:rsidRPr="00146F16" w:rsidRDefault="008C262F" w:rsidP="001F269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9</w:t>
            </w:r>
          </w:p>
          <w:p w:rsidR="008C262F" w:rsidRPr="00146F16" w:rsidRDefault="008C262F" w:rsidP="001F2693">
            <w:pPr>
              <w:spacing w:after="150"/>
              <w:jc w:val="center"/>
            </w:pPr>
            <w:r w:rsidRPr="00146F16">
              <w:rPr>
                <w:lang w:val="en-US"/>
              </w:rPr>
              <w:t>II</w:t>
            </w:r>
            <w:r w:rsidRPr="00146F16">
              <w:t>страта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jc w:val="center"/>
            </w:pPr>
            <w:r w:rsidRPr="00146F16">
              <w:t>Математика</w:t>
            </w:r>
          </w:p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«Синус, косинус, тангенс угла в геометрических задачах».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20.02.18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Полякова Наталья Анатольевна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СОШ 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Математика</w:t>
            </w:r>
          </w:p>
          <w:p w:rsidR="008C262F" w:rsidRPr="00146F16" w:rsidRDefault="008C262F" w:rsidP="001F269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9</w:t>
            </w:r>
          </w:p>
          <w:p w:rsidR="008C262F" w:rsidRPr="00146F16" w:rsidRDefault="008C262F" w:rsidP="001F2693">
            <w:pPr>
              <w:spacing w:after="150"/>
              <w:jc w:val="center"/>
            </w:pPr>
            <w:r w:rsidRPr="00146F16">
              <w:rPr>
                <w:lang w:val="en-US"/>
              </w:rPr>
              <w:t>III</w:t>
            </w:r>
            <w:r w:rsidRPr="00146F16">
              <w:t>страта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jc w:val="center"/>
            </w:pPr>
            <w:r w:rsidRPr="00146F16">
              <w:t>Математика</w:t>
            </w:r>
          </w:p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«Синус, косинус, тангенс угла в геометрических задачах».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20.02.18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Марцинкевич Алла Константиновна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2б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Что такое имя существительное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19.02.18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9.35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Швецова Екатерина Олеговна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Линейная функция и ее график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26.02.18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Белик Ольга Ивановна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Времена глагола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28.02.18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Никрус Валентина Ивановна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Письменное умножение двузначных и трехзначных чисел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06.03.18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9.35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Папулова Наталья Геннадьевна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2б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Игры: «Школа мяча», «Мяч в корзину»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02.03.18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9.35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Маркова Анастасия Александровна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Правописание глаголов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02.03.18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9.35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 xml:space="preserve">Савченкова Светлана </w:t>
            </w:r>
            <w:r w:rsidRPr="00146F16">
              <w:lastRenderedPageBreak/>
              <w:t>Николаевна</w:t>
            </w:r>
          </w:p>
        </w:tc>
      </w:tr>
      <w:tr w:rsidR="008C262F" w:rsidRPr="00146F16" w:rsidTr="000763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lastRenderedPageBreak/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Обшествознание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Право на труд. Трудовые правоотношения.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06.03.18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9.35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Кутеева Татьяна Николаевна</w:t>
            </w:r>
          </w:p>
        </w:tc>
      </w:tr>
      <w:tr w:rsidR="008C262F" w:rsidRPr="00146F16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История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Города Эллады подчиняются Македонии.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05.03.18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Горняга Рукият Беделовна</w:t>
            </w:r>
          </w:p>
        </w:tc>
      </w:tr>
      <w:tr w:rsidR="008C262F" w:rsidRPr="00146F16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jc w:val="center"/>
            </w:pPr>
            <w:r w:rsidRPr="00146F16"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1F2693">
            <w:pPr>
              <w:spacing w:after="150"/>
              <w:jc w:val="center"/>
            </w:pPr>
            <w:r w:rsidRPr="00146F16"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076341">
            <w:pPr>
              <w:spacing w:after="150"/>
              <w:jc w:val="center"/>
            </w:pPr>
            <w:r w:rsidRPr="00146F16">
              <w:t>Развитие грамматических навыков. Модальные глаголы.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46F16" w:rsidRDefault="008C262F" w:rsidP="00BF321A">
            <w:pPr>
              <w:spacing w:after="150"/>
              <w:jc w:val="center"/>
            </w:pPr>
            <w:r w:rsidRPr="00146F16">
              <w:t>11.30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46F16" w:rsidRDefault="008C262F" w:rsidP="001D7C6C">
            <w:pPr>
              <w:spacing w:after="150"/>
              <w:jc w:val="center"/>
            </w:pPr>
            <w:r w:rsidRPr="00146F16">
              <w:t>Носкова Светлана Олеговна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</w:pPr>
            <w:r w:rsidRPr="001F2693"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</w:pPr>
            <w:r w:rsidRPr="001F2693">
              <w:t>Толмачевская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</w:pPr>
            <w:r w:rsidRPr="001F2693">
              <w:t>Химия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</w:pPr>
            <w:r w:rsidRPr="001F2693"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</w:pPr>
            <w:r w:rsidRPr="001F2693">
              <w:t>Растворение как физико-химический процесс. Растворимость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</w:pPr>
            <w:r w:rsidRPr="001F2693">
              <w:t>14.03.18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</w:pPr>
            <w:r w:rsidRPr="001F2693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</w:pPr>
            <w:r w:rsidRPr="001F2693">
              <w:t>11.30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</w:pPr>
            <w:r w:rsidRPr="001F2693">
              <w:t>Андреева Наталья Николаевна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Умножение десятичных дробей на натуральное число.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25.02.2018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B154BF" w:rsidP="001D7C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Громова Ольга А</w:t>
            </w:r>
            <w:r w:rsidR="008C262F" w:rsidRPr="001F2693">
              <w:rPr>
                <w:color w:val="000000"/>
              </w:rPr>
              <w:t>лексеевна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Творчество А.Л.</w:t>
            </w:r>
            <w:r w:rsidR="00D24DE3">
              <w:rPr>
                <w:color w:val="000000"/>
              </w:rPr>
              <w:t xml:space="preserve"> </w:t>
            </w:r>
            <w:r w:rsidRPr="001F2693">
              <w:rPr>
                <w:color w:val="000000"/>
              </w:rPr>
              <w:t>Барт</w:t>
            </w:r>
            <w:r w:rsidR="00D24DE3">
              <w:rPr>
                <w:color w:val="000000"/>
              </w:rPr>
              <w:t>о и её произведение «Верёвочка»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27.0</w:t>
            </w:r>
            <w:r>
              <w:rPr>
                <w:color w:val="000000"/>
              </w:rPr>
              <w:t>2.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Копылова Наталия Николаевна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Модуль 7(</w:t>
            </w:r>
            <w:r w:rsidRPr="001F2693">
              <w:rPr>
                <w:color w:val="000000"/>
                <w:lang w:val="en-US"/>
              </w:rPr>
              <w:t>b</w:t>
            </w:r>
            <w:r w:rsidRPr="001F2693">
              <w:rPr>
                <w:color w:val="000000"/>
              </w:rPr>
              <w:t xml:space="preserve">). </w:t>
            </w:r>
            <w:r w:rsidRPr="001F2693">
              <w:rPr>
                <w:color w:val="000000"/>
                <w:lang w:val="en-US"/>
              </w:rPr>
              <w:t>Dress</w:t>
            </w:r>
            <w:r w:rsidRPr="001F2693">
              <w:rPr>
                <w:color w:val="000000"/>
              </w:rPr>
              <w:t xml:space="preserve"> </w:t>
            </w:r>
            <w:r w:rsidRPr="001F2693">
              <w:rPr>
                <w:color w:val="000000"/>
                <w:lang w:val="en-US"/>
              </w:rPr>
              <w:t>right</w:t>
            </w:r>
            <w:r w:rsidRPr="001F2693">
              <w:rPr>
                <w:color w:val="000000"/>
              </w:rPr>
              <w:t>.</w:t>
            </w:r>
          </w:p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Одеваемся правильно.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05.03.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08.30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Абдуллаева Ирина Викторовна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  <w:lang w:val="en-US"/>
              </w:rPr>
            </w:pPr>
            <w:r w:rsidRPr="001F2693">
              <w:rPr>
                <w:color w:val="000000"/>
              </w:rPr>
              <w:t>Модуль</w:t>
            </w:r>
            <w:r w:rsidRPr="001F2693">
              <w:rPr>
                <w:color w:val="000000"/>
                <w:lang w:val="en-US"/>
              </w:rPr>
              <w:t xml:space="preserve"> 4.11 (</w:t>
            </w:r>
            <w:r w:rsidRPr="001F2693">
              <w:rPr>
                <w:color w:val="000000"/>
              </w:rPr>
              <w:t>а</w:t>
            </w:r>
            <w:r w:rsidRPr="001F2693">
              <w:rPr>
                <w:color w:val="000000"/>
                <w:lang w:val="en-US"/>
              </w:rPr>
              <w:t>). She`s got blue eye!</w:t>
            </w:r>
          </w:p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Она имеет голубые глаза.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06.03.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09.30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Абдуллаева Ирина Викторовна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Литература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 xml:space="preserve">Душевная щедрость учительницы, её роль в жизни общества.  «Уроки </w:t>
            </w:r>
            <w:proofErr w:type="gramStart"/>
            <w:r w:rsidRPr="001F2693">
              <w:rPr>
                <w:color w:val="000000"/>
              </w:rPr>
              <w:t>французского</w:t>
            </w:r>
            <w:proofErr w:type="gramEnd"/>
            <w:r w:rsidRPr="001F2693">
              <w:rPr>
                <w:color w:val="000000"/>
              </w:rPr>
              <w:t>» В.Распутин.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Муравьёва Светлана Александровна</w:t>
            </w:r>
          </w:p>
        </w:tc>
      </w:tr>
      <w:tr w:rsidR="008C262F" w:rsidRPr="00C377D9" w:rsidTr="00076341">
        <w:trPr>
          <w:trHeight w:val="7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География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Евразия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13.03.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Наянзина Людмила Евгеньевна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Володарская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Формирование читательской грамотности на уроке литературного чтения.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14.03.</w:t>
            </w:r>
            <w:r w:rsidRPr="001F2693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09.30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Егорова Надежда Геннадьевна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t>Волошовская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20.02.18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10.00-10.45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Дрыгина Венета Ивановна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t>Волошовская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Литература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Л.Н.Толстой «После бала». Роль контрастов в рассказе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21.02.18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1F2693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10.00-10.45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1F2693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1F2693">
              <w:rPr>
                <w:color w:val="000000"/>
              </w:rPr>
              <w:t>Демина Татьяна Алексеевна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t>Волошовская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Имена существительные собственные и нарицательные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01.03.18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10.55-11.40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3406F5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Богданова Наталья Николаевна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t>Волошовская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 xml:space="preserve">Буквосочетания </w:t>
            </w:r>
            <w:proofErr w:type="spellStart"/>
            <w:r w:rsidRPr="003406F5">
              <w:rPr>
                <w:color w:val="000000"/>
              </w:rPr>
              <w:t>жи-ши</w:t>
            </w:r>
            <w:proofErr w:type="spellEnd"/>
            <w:r w:rsidRPr="003406F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3406F5">
              <w:rPr>
                <w:color w:val="000000"/>
              </w:rPr>
              <w:t>ча-ща</w:t>
            </w:r>
            <w:proofErr w:type="spellEnd"/>
            <w:proofErr w:type="gramEnd"/>
            <w:r w:rsidRPr="003406F5">
              <w:rPr>
                <w:color w:val="000000"/>
              </w:rPr>
              <w:t xml:space="preserve">, </w:t>
            </w:r>
            <w:proofErr w:type="spellStart"/>
            <w:r w:rsidRPr="003406F5">
              <w:rPr>
                <w:color w:val="000000"/>
              </w:rPr>
              <w:t>чу-щу</w:t>
            </w:r>
            <w:proofErr w:type="spellEnd"/>
            <w:r w:rsidRPr="003406F5">
              <w:rPr>
                <w:color w:val="00000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02.03.18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10.00-10.45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3406F5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Нестерова Елена Алексеевна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t>Волошовская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Увеличение и уменьшение чисел в 10 раз, 100 раз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13.03.18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3406F5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10.00-10.45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3406F5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3406F5">
              <w:rPr>
                <w:color w:val="000000"/>
              </w:rPr>
              <w:t>Чащина Елена Викторовна</w:t>
            </w:r>
          </w:p>
        </w:tc>
      </w:tr>
      <w:tr w:rsidR="008C262F" w:rsidRPr="00C377D9" w:rsidTr="000D7F93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t>Загорская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Килограмм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  <w:r w:rsidRPr="00752A6D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752A6D">
              <w:rPr>
                <w:color w:val="000000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Журина Маргарита Евгеньевна</w:t>
            </w:r>
          </w:p>
        </w:tc>
      </w:tr>
      <w:tr w:rsidR="008C262F" w:rsidRPr="00C377D9" w:rsidTr="000D7F93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t>Загорская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День рождения. Отработка основных правил этикета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12.03.</w:t>
            </w:r>
            <w:r w:rsidRPr="00752A6D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752A6D">
              <w:rPr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752A6D" w:rsidRDefault="008C262F" w:rsidP="000D7F93">
            <w:pPr>
              <w:spacing w:after="150"/>
              <w:jc w:val="center"/>
              <w:rPr>
                <w:color w:val="000000"/>
              </w:rPr>
            </w:pPr>
            <w:r w:rsidRPr="00752A6D">
              <w:rPr>
                <w:color w:val="000000"/>
              </w:rPr>
              <w:t>Купцова Татьяна Олеговна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Заклинская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Л</w:t>
            </w:r>
            <w:r w:rsidRPr="00B16606">
              <w:t>итерат</w:t>
            </w:r>
            <w:r>
              <w:t>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076341">
            <w:pPr>
              <w:pStyle w:val="a4"/>
              <w:jc w:val="center"/>
            </w:pPr>
            <w:r w:rsidRPr="00B16606">
              <w:t>А.И Куприн. Нравственные проблемы рассказа «Куст сирени»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19.02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10</w:t>
            </w:r>
            <w:r w:rsidRPr="00B16606">
              <w:rPr>
                <w:u w:val="single"/>
                <w:vertAlign w:val="superscript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B16606" w:rsidRDefault="008C262F" w:rsidP="0066148B">
            <w:pPr>
              <w:pStyle w:val="a4"/>
              <w:jc w:val="center"/>
            </w:pPr>
            <w:r w:rsidRPr="00B16606">
              <w:t>Архипова Л</w:t>
            </w:r>
            <w:r>
              <w:t xml:space="preserve">юдмила </w:t>
            </w:r>
            <w:r w:rsidRPr="00B16606">
              <w:t>А</w:t>
            </w:r>
            <w:r>
              <w:t>натольевна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Заклинская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ИЗО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076341">
            <w:pPr>
              <w:pStyle w:val="a4"/>
              <w:jc w:val="center"/>
            </w:pPr>
            <w:r w:rsidRPr="00B16606">
              <w:t>О чём рассказывают нам гербы и эмблемы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22.02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9</w:t>
            </w:r>
            <w:r w:rsidRPr="00B16606">
              <w:rPr>
                <w:u w:val="single"/>
                <w:vertAlign w:val="superscript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B16606" w:rsidRDefault="008C262F" w:rsidP="0066148B">
            <w:pPr>
              <w:pStyle w:val="a4"/>
              <w:jc w:val="center"/>
            </w:pPr>
            <w:r w:rsidRPr="00B16606">
              <w:t>Резакова А</w:t>
            </w:r>
            <w:r>
              <w:t xml:space="preserve">нна </w:t>
            </w:r>
            <w:r w:rsidRPr="00B16606">
              <w:t>А</w:t>
            </w:r>
            <w:r>
              <w:t>натольевна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Заклинская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Л</w:t>
            </w:r>
            <w:r w:rsidRPr="00B16606">
              <w:t>итерат</w:t>
            </w:r>
            <w:r>
              <w:t>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076341">
            <w:pPr>
              <w:pStyle w:val="a4"/>
              <w:jc w:val="center"/>
            </w:pPr>
            <w:r w:rsidRPr="00B16606">
              <w:t>Урок-диспут «Что значит быть счастливым»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03.03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11</w:t>
            </w:r>
            <w:r w:rsidRPr="00B16606">
              <w:rPr>
                <w:u w:val="single"/>
                <w:vertAlign w:val="superscript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B16606" w:rsidRDefault="008C262F" w:rsidP="0066148B">
            <w:pPr>
              <w:pStyle w:val="a4"/>
              <w:jc w:val="center"/>
            </w:pPr>
            <w:r w:rsidRPr="00B16606">
              <w:t>Кузьмина И</w:t>
            </w:r>
            <w:r>
              <w:t xml:space="preserve">нна </w:t>
            </w:r>
            <w:r w:rsidRPr="00B16606">
              <w:t>Е</w:t>
            </w:r>
            <w:r>
              <w:t>вгеньевна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Заклинская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М</w:t>
            </w:r>
            <w:r w:rsidRPr="00B16606">
              <w:t>атемат</w:t>
            </w:r>
            <w:r>
              <w:t>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076341">
            <w:pPr>
              <w:pStyle w:val="a4"/>
              <w:jc w:val="center"/>
            </w:pPr>
            <w:r w:rsidRPr="00B16606">
              <w:t>Умножение 0 и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28.02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9</w:t>
            </w:r>
            <w:r w:rsidRPr="00B16606">
              <w:rPr>
                <w:u w:val="single"/>
                <w:vertAlign w:val="superscript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B16606" w:rsidRDefault="008C262F" w:rsidP="0066148B">
            <w:pPr>
              <w:pStyle w:val="a4"/>
              <w:jc w:val="center"/>
            </w:pPr>
            <w:r w:rsidRPr="00B16606">
              <w:t>Пономарёва Е</w:t>
            </w:r>
            <w:r>
              <w:t xml:space="preserve">лена </w:t>
            </w:r>
            <w:r w:rsidRPr="00B16606">
              <w:t>Г</w:t>
            </w:r>
            <w:r>
              <w:t>еннадьевна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Заклинская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Лит</w:t>
            </w:r>
            <w:proofErr w:type="gramStart"/>
            <w:r w:rsidRPr="00B16606">
              <w:t>.</w:t>
            </w:r>
            <w:proofErr w:type="gramEnd"/>
            <w:r w:rsidRPr="00B16606">
              <w:t xml:space="preserve"> </w:t>
            </w:r>
            <w:proofErr w:type="gramStart"/>
            <w:r w:rsidRPr="00B16606">
              <w:t>ч</w:t>
            </w:r>
            <w:proofErr w:type="gramEnd"/>
            <w:r w:rsidRPr="00B16606">
              <w:t>тение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1F2693">
            <w:pPr>
              <w:pStyle w:val="a4"/>
              <w:jc w:val="center"/>
            </w:pPr>
            <w:r w:rsidRPr="00B16606"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076341">
            <w:pPr>
              <w:pStyle w:val="a4"/>
              <w:jc w:val="center"/>
            </w:pPr>
            <w:r w:rsidRPr="00B16606">
              <w:t>Куприн. Барбос и Жулька. Анализ текста. Подготовка к составлению плана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21.02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B16606" w:rsidRDefault="008C262F" w:rsidP="00BF321A">
            <w:pPr>
              <w:pStyle w:val="a4"/>
              <w:jc w:val="center"/>
            </w:pPr>
            <w:r w:rsidRPr="00B16606">
              <w:t>11</w:t>
            </w:r>
            <w:r w:rsidRPr="00B16606">
              <w:rPr>
                <w:u w:val="single"/>
                <w:vertAlign w:val="superscript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B16606" w:rsidRDefault="008C262F" w:rsidP="0066148B">
            <w:pPr>
              <w:pStyle w:val="a4"/>
              <w:jc w:val="center"/>
            </w:pPr>
            <w:r w:rsidRPr="00B16606">
              <w:t>Павлова С</w:t>
            </w:r>
            <w:r>
              <w:t xml:space="preserve">ветлана </w:t>
            </w:r>
            <w:r w:rsidRPr="00B16606">
              <w:t>Н</w:t>
            </w:r>
            <w:r>
              <w:t>иколаевна</w:t>
            </w:r>
          </w:p>
        </w:tc>
      </w:tr>
      <w:tr w:rsidR="008C262F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1F2693">
            <w:pPr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433092">
              <w:t>Мшинская</w:t>
            </w:r>
            <w:r>
              <w:t xml:space="preserve">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История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1F2693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076341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«Бунташный век»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02.03.18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33092" w:rsidRDefault="008C262F" w:rsidP="00BF321A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F" w:rsidRPr="00433092" w:rsidRDefault="008C262F" w:rsidP="001D7C6C">
            <w:pPr>
              <w:spacing w:after="150"/>
              <w:jc w:val="center"/>
              <w:rPr>
                <w:color w:val="000000"/>
              </w:rPr>
            </w:pPr>
            <w:r w:rsidRPr="00433092">
              <w:rPr>
                <w:color w:val="000000"/>
              </w:rPr>
              <w:t>Карасёва Людмила Ивановна</w:t>
            </w:r>
          </w:p>
        </w:tc>
      </w:tr>
      <w:tr w:rsidR="008C262F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1F2693">
            <w:pPr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>
              <w:t>Оредежская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ИЗО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5б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Роль ДПИ в жизни общества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14.03.</w:t>
            </w: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Себова Любовь Борисовна</w:t>
            </w:r>
          </w:p>
        </w:tc>
      </w:tr>
      <w:tr w:rsidR="008C262F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1F2693">
            <w:pPr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>
              <w:t>Оредежская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Классный час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3б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«Семья»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02.02.</w:t>
            </w: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Демидова Татьяна Анатольевна</w:t>
            </w:r>
          </w:p>
        </w:tc>
      </w:tr>
      <w:tr w:rsidR="008C262F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1F2693">
            <w:pPr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>
              <w:t>Оредежская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Производные предлоги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17.02</w:t>
            </w:r>
            <w:r>
              <w:rPr>
                <w:color w:val="000000"/>
              </w:rP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Редрова Ольга Валентиновна</w:t>
            </w:r>
          </w:p>
        </w:tc>
      </w:tr>
      <w:tr w:rsidR="008C262F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1F2693">
            <w:pPr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>
              <w:t>Оредежская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География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5б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Итоговый. История географических открытий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06.03.</w:t>
            </w: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09.20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2F" w:rsidRPr="00496131" w:rsidRDefault="008C262F" w:rsidP="00685A6C">
            <w:pPr>
              <w:spacing w:after="150"/>
              <w:jc w:val="center"/>
              <w:rPr>
                <w:color w:val="000000"/>
              </w:rPr>
            </w:pPr>
            <w:r w:rsidRPr="00496131">
              <w:rPr>
                <w:color w:val="000000"/>
              </w:rPr>
              <w:t>Можейко Елена Викторовна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Биология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«Размножение споровых растений»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21.02.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9.40 – 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Кладова Ольга Ивановна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Физика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Решение задач по теме «Сила Архимеда»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9.40 – 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Толчеева Зоя Харлампьевна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C70BE5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Литературное</w:t>
            </w:r>
          </w:p>
          <w:p w:rsidR="00685A6C" w:rsidRPr="00C34309" w:rsidRDefault="00685A6C" w:rsidP="00C70BE5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чтение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Обобщение по теме «Поэтическая тетрадь»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10.30-11.15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Макарова Тамара Викторовна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История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«Олимпийские игры в древности»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10.30-11.15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Фетисова Лариса Александровна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География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«Страны Балтии и Белоруссия»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9.40 – 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Шахникова Раиса Ивановна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C70BE5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Иностранный</w:t>
            </w:r>
          </w:p>
          <w:p w:rsidR="00685A6C" w:rsidRPr="00C34309" w:rsidRDefault="00685A6C" w:rsidP="00C70BE5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 xml:space="preserve">«Хороший </w:t>
            </w:r>
            <w:proofErr w:type="gramStart"/>
            <w:r w:rsidRPr="00C34309">
              <w:rPr>
                <w:color w:val="000000"/>
              </w:rPr>
              <w:t>дру</w:t>
            </w:r>
            <w:r>
              <w:rPr>
                <w:color w:val="000000"/>
              </w:rPr>
              <w:t>г</w:t>
            </w:r>
            <w:proofErr w:type="gramEnd"/>
            <w:r w:rsidRPr="00C34309">
              <w:rPr>
                <w:color w:val="000000"/>
              </w:rPr>
              <w:t xml:space="preserve"> </w:t>
            </w:r>
            <w:r w:rsidR="00C70BE5"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– какой он?»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10.30-11.15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Алексеева Любовь Михайловна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Литература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«Перекресток мнений.</w:t>
            </w:r>
            <w:r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Чем живет человек.</w:t>
            </w:r>
            <w:r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Л.Н. Толстой»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10.30-11.15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Гаврилова Елена Евгеньевна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«Глагол как часть речи». Повторение.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9.40 – 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Самсонова Татьяна Михайловна</w:t>
            </w:r>
          </w:p>
        </w:tc>
      </w:tr>
      <w:tr w:rsidR="00685A6C" w:rsidRPr="00C377D9" w:rsidTr="00C70BE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C70BE5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C70BE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C34309">
              <w:rPr>
                <w:color w:val="000000"/>
              </w:rPr>
              <w:t>Интегр</w:t>
            </w:r>
            <w:proofErr w:type="spellEnd"/>
            <w:r w:rsidRPr="00C34309">
              <w:rPr>
                <w:color w:val="000000"/>
              </w:rPr>
              <w:t>.</w:t>
            </w:r>
            <w:r w:rsidR="00C70BE5"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урок</w:t>
            </w:r>
            <w:r w:rsidR="00C70BE5"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«Что узнали.</w:t>
            </w:r>
            <w:r w:rsidR="00C70BE5">
              <w:rPr>
                <w:color w:val="000000"/>
              </w:rPr>
              <w:t xml:space="preserve"> </w:t>
            </w:r>
            <w:r w:rsidRPr="00C34309">
              <w:rPr>
                <w:color w:val="000000"/>
              </w:rPr>
              <w:t>Чему научились»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8.45-9.30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Смирнова Светлана Федоровна</w:t>
            </w:r>
          </w:p>
        </w:tc>
      </w:tr>
      <w:tr w:rsidR="00685A6C" w:rsidRPr="00C377D9" w:rsidTr="00685A6C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>
              <w:t>Осьминская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«Ты и твои друзья»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C70BE5" w:rsidP="00685A6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6.03.</w:t>
            </w:r>
            <w:r w:rsidR="00685A6C" w:rsidRPr="00C3430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10.30-11.15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C34309" w:rsidRDefault="00685A6C" w:rsidP="00685A6C">
            <w:pPr>
              <w:spacing w:after="150"/>
              <w:jc w:val="center"/>
              <w:rPr>
                <w:color w:val="000000"/>
              </w:rPr>
            </w:pPr>
            <w:r w:rsidRPr="00C34309">
              <w:rPr>
                <w:color w:val="000000"/>
              </w:rPr>
              <w:t>Елисеева Татьяна Павловна</w:t>
            </w:r>
          </w:p>
        </w:tc>
      </w:tr>
      <w:tr w:rsidR="00685A6C" w:rsidRPr="00C377D9" w:rsidTr="00685A6C">
        <w:trPr>
          <w:trHeight w:val="7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1F2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1F2693">
            <w:pPr>
              <w:spacing w:after="150"/>
              <w:jc w:val="center"/>
            </w:pPr>
            <w:r>
              <w:t>Серебрянская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1F2693">
            <w:pPr>
              <w:spacing w:after="150"/>
              <w:jc w:val="center"/>
            </w:pPr>
            <w:r w:rsidRPr="00140BE0">
              <w:t>Музыка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1F2693">
            <w:pPr>
              <w:spacing w:after="150"/>
              <w:jc w:val="center"/>
            </w:pPr>
            <w:r w:rsidRPr="00140BE0"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076341">
            <w:pPr>
              <w:spacing w:after="150"/>
              <w:jc w:val="center"/>
            </w:pPr>
            <w:r w:rsidRPr="00140BE0">
              <w:t>Образы борьбы и победы в искусстве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BF321A">
            <w:pPr>
              <w:spacing w:after="150"/>
              <w:jc w:val="center"/>
            </w:pPr>
            <w:r w:rsidRPr="00140BE0">
              <w:t>14.02.18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BF321A">
            <w:pPr>
              <w:spacing w:after="150"/>
              <w:jc w:val="center"/>
            </w:pPr>
            <w:r w:rsidRPr="00140BE0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BF321A">
            <w:pPr>
              <w:spacing w:after="150"/>
              <w:jc w:val="center"/>
            </w:pPr>
            <w:r w:rsidRPr="00140BE0">
              <w:t>11.25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40BE0" w:rsidRDefault="00685A6C" w:rsidP="00685A6C">
            <w:pPr>
              <w:spacing w:after="150"/>
              <w:jc w:val="center"/>
            </w:pPr>
            <w:r w:rsidRPr="00140BE0">
              <w:t>Кашникова Елена Григорьевна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1F2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pacing w:after="150"/>
              <w:jc w:val="center"/>
            </w:pPr>
            <w:r>
              <w:t>Серебрянская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33749B">
            <w:pPr>
              <w:shd w:val="clear" w:color="auto" w:fill="FFFFFF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В</w:t>
            </w:r>
            <w:r w:rsidRPr="007E3ED2">
              <w:rPr>
                <w:color w:val="000000"/>
                <w:spacing w:val="-2"/>
              </w:rPr>
              <w:t>неклассное</w:t>
            </w:r>
            <w:r w:rsidR="0033749B">
              <w:rPr>
                <w:color w:val="000000"/>
                <w:spacing w:val="-2"/>
              </w:rPr>
              <w:t xml:space="preserve"> </w:t>
            </w:r>
            <w:r w:rsidRPr="007E3ED2">
              <w:rPr>
                <w:color w:val="000000"/>
              </w:rPr>
              <w:t>мероприятие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1F2693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7E3ED2" w:rsidRDefault="00685A6C" w:rsidP="00076341">
            <w:pPr>
              <w:shd w:val="clear" w:color="auto" w:fill="FFFFFF"/>
              <w:spacing w:before="115"/>
              <w:ind w:left="10"/>
              <w:jc w:val="center"/>
              <w:rPr>
                <w:color w:val="000000"/>
              </w:rPr>
            </w:pPr>
            <w:r w:rsidRPr="007E3ED2">
              <w:rPr>
                <w:color w:val="000000"/>
                <w:spacing w:val="-3"/>
              </w:rPr>
              <w:t>«Прощание с Азбукой»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02.03.18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496131" w:rsidRDefault="00685A6C" w:rsidP="00BF321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140BE0" w:rsidRDefault="00685A6C" w:rsidP="001D7C6C">
            <w:pPr>
              <w:shd w:val="clear" w:color="auto" w:fill="FFFFFF"/>
              <w:spacing w:before="106"/>
              <w:jc w:val="center"/>
            </w:pPr>
            <w:r w:rsidRPr="007E00F6">
              <w:rPr>
                <w:color w:val="000000"/>
                <w:spacing w:val="-2"/>
              </w:rPr>
              <w:t>Балашова Валентина</w:t>
            </w:r>
            <w:r>
              <w:rPr>
                <w:color w:val="000000"/>
                <w:spacing w:val="-2"/>
              </w:rPr>
              <w:t xml:space="preserve"> Ивановна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Скребловская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076341">
            <w:pPr>
              <w:jc w:val="center"/>
            </w:pPr>
            <w:r w:rsidRPr="00150F6C">
              <w:t>Переместительное свойство умножения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01.03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DE7AC5">
            <w:pPr>
              <w:jc w:val="center"/>
            </w:pPr>
            <w:r w:rsidRPr="00150F6C">
              <w:t>Ополченная О</w:t>
            </w:r>
            <w:r>
              <w:t xml:space="preserve">льга </w:t>
            </w:r>
            <w:r w:rsidRPr="00150F6C">
              <w:t>А</w:t>
            </w:r>
            <w:r>
              <w:t>лексеевна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Скребловская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1F2693">
            <w:pPr>
              <w:jc w:val="center"/>
            </w:pPr>
            <w:r w:rsidRPr="00150F6C"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076341">
            <w:pPr>
              <w:jc w:val="center"/>
            </w:pPr>
            <w:r w:rsidRPr="00150F6C">
              <w:t>Обучающее изложение «Первое путешествие»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01.03</w:t>
            </w:r>
            <w: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BF321A">
            <w:pPr>
              <w:jc w:val="center"/>
            </w:pPr>
            <w:r w:rsidRPr="00150F6C"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150F6C" w:rsidRDefault="00685A6C" w:rsidP="00DE7AC5">
            <w:pPr>
              <w:jc w:val="center"/>
            </w:pPr>
            <w:r w:rsidRPr="00150F6C">
              <w:t>Журавлева Е</w:t>
            </w:r>
            <w:r>
              <w:t xml:space="preserve">вгения </w:t>
            </w:r>
            <w:r w:rsidRPr="00150F6C">
              <w:t>Ю</w:t>
            </w:r>
            <w:r>
              <w:t>рьевна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t>Торошковская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Алгебра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076341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«Вынесение общего множителя за скобки»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01. 03. </w:t>
            </w:r>
            <w:r w:rsidRPr="00646948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646948" w:rsidRDefault="00685A6C" w:rsidP="001D7C6C">
            <w:pPr>
              <w:snapToGrid w:val="0"/>
              <w:spacing w:after="150"/>
              <w:jc w:val="center"/>
              <w:rPr>
                <w:color w:val="000000"/>
              </w:rPr>
            </w:pPr>
            <w:r w:rsidRPr="00646948">
              <w:rPr>
                <w:color w:val="000000"/>
              </w:rPr>
              <w:t>Васильева Наталья Ивановна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</w:pPr>
            <w:r>
              <w:t>Ям-Тесовская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Литературное</w:t>
            </w:r>
            <w:r w:rsidRPr="00D126A4">
              <w:rPr>
                <w:color w:val="000000"/>
              </w:rPr>
              <w:t xml:space="preserve"> чтени</w:t>
            </w:r>
            <w:r>
              <w:rPr>
                <w:color w:val="000000"/>
              </w:rPr>
              <w:t>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076341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«Н.Н. Носов «Затейники»</w:t>
            </w:r>
          </w:p>
          <w:p w:rsidR="00685A6C" w:rsidRPr="00646948" w:rsidRDefault="00685A6C" w:rsidP="00076341">
            <w:pPr>
              <w:snapToGrid w:val="0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14.02.</w:t>
            </w:r>
            <w:r>
              <w:rPr>
                <w:color w:val="000000"/>
              </w:rPr>
              <w:t>18</w:t>
            </w:r>
          </w:p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09.30 – 10.15</w:t>
            </w:r>
          </w:p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0179BB" w:rsidRDefault="00685A6C" w:rsidP="001D7C6C">
            <w:pPr>
              <w:snapToGrid w:val="0"/>
              <w:spacing w:after="150"/>
              <w:jc w:val="center"/>
              <w:rPr>
                <w:color w:val="000000"/>
              </w:rPr>
            </w:pPr>
            <w:r w:rsidRPr="000179BB">
              <w:rPr>
                <w:color w:val="000000"/>
              </w:rPr>
              <w:t>Виноградова</w:t>
            </w:r>
            <w:r>
              <w:rPr>
                <w:color w:val="000000"/>
              </w:rPr>
              <w:t xml:space="preserve"> Валентина Михайловна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</w:pPr>
            <w:r>
              <w:t>Ям-Тесовская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Физическая </w:t>
            </w:r>
            <w:r w:rsidRPr="00D126A4">
              <w:rPr>
                <w:color w:val="000000"/>
              </w:rPr>
              <w:t>культур</w:t>
            </w:r>
            <w:r>
              <w:rPr>
                <w:color w:val="000000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076341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«Волейбол»</w:t>
            </w:r>
          </w:p>
          <w:p w:rsidR="00685A6C" w:rsidRPr="00D126A4" w:rsidRDefault="00685A6C" w:rsidP="00076341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16.02.18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12.20-13.05</w:t>
            </w:r>
          </w:p>
          <w:p w:rsidR="00685A6C" w:rsidRPr="00646948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Default="00685A6C" w:rsidP="001D7C6C">
            <w:pPr>
              <w:snapToGrid w:val="0"/>
              <w:jc w:val="center"/>
              <w:rPr>
                <w:color w:val="000000"/>
              </w:rPr>
            </w:pPr>
            <w:r w:rsidRPr="007B2D99">
              <w:rPr>
                <w:color w:val="000000"/>
              </w:rPr>
              <w:t>Разумова</w:t>
            </w:r>
          </w:p>
          <w:p w:rsidR="00685A6C" w:rsidRPr="007B2D99" w:rsidRDefault="00685A6C" w:rsidP="001D7C6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Ирина Валерьевна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</w:pPr>
            <w:r>
              <w:t>Ям-Тесовская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150F6C"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076341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«Умножение десятичных дробей на число»</w:t>
            </w:r>
          </w:p>
          <w:p w:rsidR="00685A6C" w:rsidRPr="00D126A4" w:rsidRDefault="00685A6C" w:rsidP="00076341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20.02.18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09.30 – 10.15</w:t>
            </w:r>
          </w:p>
          <w:p w:rsidR="00685A6C" w:rsidRPr="00D126A4" w:rsidRDefault="00685A6C" w:rsidP="00BF321A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7B2D99" w:rsidRDefault="00685A6C" w:rsidP="001D7C6C">
            <w:pPr>
              <w:snapToGrid w:val="0"/>
              <w:spacing w:after="150"/>
              <w:jc w:val="center"/>
              <w:rPr>
                <w:color w:val="000000"/>
              </w:rPr>
            </w:pPr>
            <w:r w:rsidRPr="007B2D99">
              <w:rPr>
                <w:color w:val="000000"/>
              </w:rPr>
              <w:t>Теслицкая</w:t>
            </w:r>
            <w:r>
              <w:rPr>
                <w:color w:val="000000"/>
              </w:rPr>
              <w:t xml:space="preserve"> Ксения Александровна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</w:pPr>
            <w:r>
              <w:t>Ям-Тесовская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A48C2" w:rsidRDefault="00685A6C" w:rsidP="001F2693">
            <w:pPr>
              <w:snapToGrid w:val="0"/>
              <w:spacing w:after="150"/>
              <w:jc w:val="center"/>
            </w:pPr>
            <w:r>
              <w:rPr>
                <w:color w:val="000000"/>
              </w:rPr>
              <w:t>И</w:t>
            </w:r>
            <w:r w:rsidRPr="00DA48C2">
              <w:rPr>
                <w:color w:val="000000"/>
              </w:rPr>
              <w:t>стори</w:t>
            </w:r>
            <w:r>
              <w:rPr>
                <w:color w:val="000000"/>
              </w:rPr>
              <w:t>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076341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«Олимпийские игры в Греции»</w:t>
            </w:r>
          </w:p>
          <w:p w:rsidR="00685A6C" w:rsidRPr="00D126A4" w:rsidRDefault="00685A6C" w:rsidP="00076341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22.02.18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10.25 – 11.10</w:t>
            </w:r>
          </w:p>
          <w:p w:rsidR="00685A6C" w:rsidRPr="00D126A4" w:rsidRDefault="00685A6C" w:rsidP="00BF321A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7B2D99" w:rsidRDefault="00685A6C" w:rsidP="001D7C6C">
            <w:pPr>
              <w:snapToGrid w:val="0"/>
              <w:spacing w:after="150"/>
              <w:jc w:val="center"/>
              <w:rPr>
                <w:color w:val="000000"/>
              </w:rPr>
            </w:pPr>
            <w:r w:rsidRPr="007B2D99">
              <w:rPr>
                <w:color w:val="000000"/>
              </w:rPr>
              <w:t>Кошелев</w:t>
            </w:r>
            <w:r>
              <w:rPr>
                <w:color w:val="000000"/>
              </w:rPr>
              <w:t xml:space="preserve"> Александр Викторович</w:t>
            </w:r>
          </w:p>
        </w:tc>
      </w:tr>
      <w:tr w:rsidR="00685A6C" w:rsidRPr="00C377D9" w:rsidTr="00076341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</w:pPr>
            <w:r>
              <w:t>Ям-Тесовская СОШ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Физическая </w:t>
            </w:r>
            <w:r w:rsidRPr="00D126A4">
              <w:rPr>
                <w:color w:val="000000"/>
              </w:rPr>
              <w:t>культур</w:t>
            </w:r>
            <w:r>
              <w:rPr>
                <w:color w:val="000000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1F2693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076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«Баскетбол»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27.02.</w:t>
            </w:r>
            <w:r>
              <w:rPr>
                <w:color w:val="000000"/>
              </w:rPr>
              <w:t>18</w:t>
            </w:r>
          </w:p>
          <w:p w:rsidR="00685A6C" w:rsidRPr="00D126A4" w:rsidRDefault="00685A6C" w:rsidP="00BF32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Default="00685A6C" w:rsidP="00BF321A">
            <w:pPr>
              <w:snapToGri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C" w:rsidRPr="00D126A4" w:rsidRDefault="00685A6C" w:rsidP="00BF321A">
            <w:pPr>
              <w:jc w:val="center"/>
              <w:rPr>
                <w:color w:val="000000"/>
              </w:rPr>
            </w:pPr>
            <w:r w:rsidRPr="00D126A4">
              <w:rPr>
                <w:color w:val="000000"/>
              </w:rPr>
              <w:t>09.30 – 10.15</w:t>
            </w:r>
          </w:p>
          <w:p w:rsidR="00685A6C" w:rsidRPr="00D126A4" w:rsidRDefault="00685A6C" w:rsidP="00BF321A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C" w:rsidRPr="00AE4E9D" w:rsidRDefault="00685A6C" w:rsidP="001D7C6C">
            <w:pPr>
              <w:snapToGrid w:val="0"/>
              <w:spacing w:after="150"/>
              <w:jc w:val="center"/>
              <w:rPr>
                <w:color w:val="000000"/>
              </w:rPr>
            </w:pPr>
            <w:r w:rsidRPr="00AE4E9D">
              <w:rPr>
                <w:color w:val="000000"/>
              </w:rPr>
              <w:t>Терентьев</w:t>
            </w:r>
            <w:r>
              <w:rPr>
                <w:color w:val="000000"/>
              </w:rPr>
              <w:t xml:space="preserve"> Павел Терентьевич</w:t>
            </w:r>
          </w:p>
        </w:tc>
      </w:tr>
    </w:tbl>
    <w:p w:rsidR="00061ABD" w:rsidRPr="00D126A4" w:rsidRDefault="00061A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B24BD" w:rsidRDefault="00BB24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F944B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Некоторые методические советы: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1. Не посещайте занятия без предварительной основательной подготовки. 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2. При анализе учитывайте общий замысел педагога, его взгляды на построение занятия, выбор методов обучения и т.д.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3. Анализ занятия должен носить позитивный характер, выводы по занятию должны обязательно сопровождаться рекомендациями, направленными на совершенствование мастерства преподавателя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4. Не делайте окончательных выводов о качестве работы преподавателя после посещения одного-двух занятий.</w:t>
      </w: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3D" w:rsidRPr="002C553D" w:rsidRDefault="002C553D" w:rsidP="002C553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2C553D" w:rsidRPr="002C553D" w:rsidSect="00483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A2"/>
    <w:multiLevelType w:val="hybridMultilevel"/>
    <w:tmpl w:val="D0B6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FE1"/>
    <w:rsid w:val="000027F0"/>
    <w:rsid w:val="000179BB"/>
    <w:rsid w:val="00061ABD"/>
    <w:rsid w:val="00076341"/>
    <w:rsid w:val="000B4E08"/>
    <w:rsid w:val="000D7F93"/>
    <w:rsid w:val="000E58B7"/>
    <w:rsid w:val="00140BE0"/>
    <w:rsid w:val="00146F16"/>
    <w:rsid w:val="00175624"/>
    <w:rsid w:val="001B1F7C"/>
    <w:rsid w:val="001D7C6C"/>
    <w:rsid w:val="001F2693"/>
    <w:rsid w:val="00204CAE"/>
    <w:rsid w:val="002A093A"/>
    <w:rsid w:val="002C553D"/>
    <w:rsid w:val="002E0A5A"/>
    <w:rsid w:val="00320CBB"/>
    <w:rsid w:val="0033749B"/>
    <w:rsid w:val="003D4F8A"/>
    <w:rsid w:val="00483FE1"/>
    <w:rsid w:val="004A42A3"/>
    <w:rsid w:val="004D7751"/>
    <w:rsid w:val="004E5A52"/>
    <w:rsid w:val="00505730"/>
    <w:rsid w:val="00557138"/>
    <w:rsid w:val="005C65A6"/>
    <w:rsid w:val="00646948"/>
    <w:rsid w:val="0066148B"/>
    <w:rsid w:val="00685A6C"/>
    <w:rsid w:val="00717A8F"/>
    <w:rsid w:val="007B2D99"/>
    <w:rsid w:val="007E00F6"/>
    <w:rsid w:val="007E2EE4"/>
    <w:rsid w:val="0081145E"/>
    <w:rsid w:val="0084788A"/>
    <w:rsid w:val="00894440"/>
    <w:rsid w:val="008C262F"/>
    <w:rsid w:val="009437AE"/>
    <w:rsid w:val="00994666"/>
    <w:rsid w:val="009E1655"/>
    <w:rsid w:val="00A4513A"/>
    <w:rsid w:val="00AE4E9D"/>
    <w:rsid w:val="00B154BF"/>
    <w:rsid w:val="00B37C4B"/>
    <w:rsid w:val="00BA19D8"/>
    <w:rsid w:val="00BB24BD"/>
    <w:rsid w:val="00BF321A"/>
    <w:rsid w:val="00C377D9"/>
    <w:rsid w:val="00C53B41"/>
    <w:rsid w:val="00C70BE5"/>
    <w:rsid w:val="00CA7733"/>
    <w:rsid w:val="00CD2836"/>
    <w:rsid w:val="00D126A4"/>
    <w:rsid w:val="00D24DE3"/>
    <w:rsid w:val="00D60A6D"/>
    <w:rsid w:val="00D726D1"/>
    <w:rsid w:val="00DA48C2"/>
    <w:rsid w:val="00DE0082"/>
    <w:rsid w:val="00DE7AC5"/>
    <w:rsid w:val="00E3117E"/>
    <w:rsid w:val="00EE3CB7"/>
    <w:rsid w:val="00F30FBB"/>
    <w:rsid w:val="00F9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1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5788-9F64-4D56-9D49-DC1D9E4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2018-02-01T11:51:00Z</dcterms:created>
  <dcterms:modified xsi:type="dcterms:W3CDTF">2018-02-16T08:22:00Z</dcterms:modified>
</cp:coreProperties>
</file>